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F0" w:rsidRDefault="007C0FF0" w:rsidP="000E5B22">
      <w:pPr>
        <w:rPr>
          <w:sz w:val="20"/>
          <w:szCs w:val="20"/>
        </w:rPr>
      </w:pPr>
      <w:bookmarkStart w:id="0" w:name="_GoBack"/>
      <w:bookmarkEnd w:id="0"/>
    </w:p>
    <w:p w:rsidR="00E21E47" w:rsidRDefault="00E21E47" w:rsidP="00637454">
      <w:pPr>
        <w:jc w:val="center"/>
        <w:rPr>
          <w:rFonts w:ascii="Verdana" w:hAnsi="Verdana"/>
          <w:sz w:val="20"/>
          <w:szCs w:val="20"/>
        </w:rPr>
      </w:pPr>
    </w:p>
    <w:p w:rsidR="00637454" w:rsidRDefault="000E5B22" w:rsidP="000E5B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realizacji: </w:t>
      </w:r>
      <w:r w:rsidR="00A41B58" w:rsidRPr="0095520D">
        <w:rPr>
          <w:rFonts w:ascii="Verdana" w:hAnsi="Verdana"/>
          <w:sz w:val="20"/>
          <w:szCs w:val="20"/>
        </w:rPr>
        <w:t xml:space="preserve">od dnia </w:t>
      </w:r>
      <w:r w:rsidR="00A41B58">
        <w:rPr>
          <w:rFonts w:ascii="Verdana" w:hAnsi="Verdana"/>
          <w:sz w:val="20"/>
          <w:szCs w:val="20"/>
        </w:rPr>
        <w:t>11 lipca 2025 roku</w:t>
      </w:r>
      <w:r w:rsidR="00A41B58">
        <w:rPr>
          <w:rFonts w:ascii="Verdana" w:hAnsi="Verdana"/>
          <w:color w:val="FF0000"/>
          <w:sz w:val="20"/>
          <w:szCs w:val="20"/>
        </w:rPr>
        <w:t xml:space="preserve"> </w:t>
      </w:r>
      <w:r w:rsidR="00A41B58">
        <w:rPr>
          <w:rFonts w:ascii="Verdana" w:hAnsi="Verdana"/>
          <w:sz w:val="20"/>
          <w:szCs w:val="20"/>
        </w:rPr>
        <w:t>przez</w:t>
      </w:r>
      <w:r w:rsidR="00A41B58" w:rsidRPr="0095520D">
        <w:rPr>
          <w:rFonts w:ascii="Verdana" w:hAnsi="Verdana"/>
          <w:sz w:val="20"/>
          <w:szCs w:val="20"/>
        </w:rPr>
        <w:t xml:space="preserve"> okres 12 miesięcy </w:t>
      </w:r>
      <w:r w:rsidR="00A41B58">
        <w:rPr>
          <w:rFonts w:ascii="Verdana" w:hAnsi="Verdana"/>
          <w:sz w:val="20"/>
          <w:szCs w:val="20"/>
        </w:rPr>
        <w:t>lub jeżeli umowa zostanie podpisana po dniu 11 lipca 2025 roku to będzie obowiązywała od dnia zawarcia umowy przez okres 12 miesięcy</w:t>
      </w:r>
    </w:p>
    <w:p w:rsidR="000E5B22" w:rsidRPr="009D7F3B" w:rsidRDefault="000E5B22" w:rsidP="000E5B22">
      <w:pPr>
        <w:rPr>
          <w:rFonts w:ascii="Verdana" w:hAnsi="Verdan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9"/>
        <w:gridCol w:w="1358"/>
        <w:gridCol w:w="1443"/>
        <w:gridCol w:w="1893"/>
        <w:gridCol w:w="1889"/>
      </w:tblGrid>
      <w:tr w:rsidR="008D1424" w:rsidRPr="00100EB8" w:rsidTr="00637454">
        <w:trPr>
          <w:trHeight w:val="1000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24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J</w:t>
            </w:r>
            <w:r w:rsidR="008D1424">
              <w:rPr>
                <w:rFonts w:ascii="Verdana" w:hAnsi="Verdana"/>
                <w:b/>
                <w:bCs/>
                <w:sz w:val="20"/>
                <w:szCs w:val="20"/>
              </w:rPr>
              <w:t xml:space="preserve">ednostka </w:t>
            </w:r>
          </w:p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m</w:t>
            </w:r>
            <w:r w:rsidR="008D1424">
              <w:rPr>
                <w:rFonts w:ascii="Verdana" w:hAnsi="Verdana"/>
                <w:b/>
                <w:bCs/>
                <w:sz w:val="20"/>
                <w:szCs w:val="20"/>
              </w:rPr>
              <w:t>iary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FC148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Ilo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ść </w:t>
            </w:r>
            <w:r w:rsidR="00FC1480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jednostek 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</w:t>
            </w:r>
            <w:r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      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>w okresie umowy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Cena</w:t>
            </w:r>
          </w:p>
          <w:p w:rsidR="00637454" w:rsidRDefault="00637454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jednostkowa </w:t>
            </w:r>
          </w:p>
          <w:p w:rsidR="000E5B22" w:rsidRPr="00100EB8" w:rsidRDefault="000E5B22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STAŁA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eastAsia="TimesNewRoman" w:hAnsi="Verdana" w:cs="TimesNewRoman"/>
                <w:b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Warto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>ść</w:t>
            </w:r>
            <w:r w:rsidR="005831A2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netto</w:t>
            </w:r>
          </w:p>
          <w:p w:rsidR="00637454" w:rsidRPr="00100EB8" w:rsidRDefault="00C93FA0" w:rsidP="005831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(</w:t>
            </w:r>
            <w:r w:rsidR="005831A2">
              <w:rPr>
                <w:rFonts w:ascii="Verdana" w:hAnsi="Verdana"/>
                <w:b/>
                <w:bCs/>
                <w:sz w:val="20"/>
                <w:szCs w:val="20"/>
              </w:rPr>
              <w:t>kol.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5831A2">
              <w:rPr>
                <w:rFonts w:ascii="Verdana" w:hAnsi="Verdana"/>
                <w:b/>
                <w:bCs/>
                <w:sz w:val="20"/>
                <w:szCs w:val="20"/>
              </w:rPr>
              <w:t>x kol.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4)</w:t>
            </w:r>
          </w:p>
        </w:tc>
      </w:tr>
      <w:tr w:rsidR="008D1424" w:rsidRPr="00100EB8" w:rsidTr="00637454">
        <w:trPr>
          <w:trHeight w:val="251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8D1424" w:rsidRPr="00100EB8" w:rsidTr="00637454">
        <w:trPr>
          <w:trHeight w:val="1055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47" w:rsidRPr="00B6008E" w:rsidRDefault="00E21E47" w:rsidP="00E21E4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Dostawa gazu</w:t>
            </w:r>
          </w:p>
          <w:p w:rsidR="005C3199" w:rsidRPr="00784CB5" w:rsidRDefault="00E21E47" w:rsidP="00E33A0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</w:t>
            </w:r>
            <w:r w:rsidR="00561F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5565">
              <w:rPr>
                <w:rFonts w:ascii="Verdana" w:hAnsi="Verdana"/>
                <w:sz w:val="20"/>
                <w:szCs w:val="20"/>
              </w:rPr>
              <w:t>Autostradowy w Łowiczu</w:t>
            </w:r>
            <w:r w:rsidR="00E33A0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37454" w:rsidRPr="00100EB8" w:rsidRDefault="00637454" w:rsidP="0063745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561F68" w:rsidRDefault="00FC1480" w:rsidP="00D55A2E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ascii="Verdana" w:hAnsi="Verdana" w:cstheme="minorHAnsi"/>
                <w:b/>
                <w:bCs/>
                <w:sz w:val="32"/>
                <w:szCs w:val="32"/>
                <w:vertAlign w:val="superscript"/>
              </w:rPr>
              <w:t>litr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561F68" w:rsidRDefault="00537673" w:rsidP="006374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40</w:t>
            </w:r>
            <w:r w:rsidR="00561F68" w:rsidRPr="00561F68">
              <w:rPr>
                <w:rFonts w:asciiTheme="minorHAnsi" w:hAnsiTheme="minorHAnsi" w:cstheme="minorHAnsi"/>
                <w:b/>
                <w:bCs/>
              </w:rPr>
              <w:t xml:space="preserve"> 000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37454" w:rsidRPr="00100EB8" w:rsidTr="00637454">
        <w:trPr>
          <w:trHeight w:val="695"/>
        </w:trPr>
        <w:tc>
          <w:tcPr>
            <w:tcW w:w="3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 xml:space="preserve">Podatek VAT </w:t>
            </w:r>
            <w:r w:rsidR="00E21E47">
              <w:rPr>
                <w:rFonts w:ascii="Verdana" w:hAnsi="Verdana"/>
                <w:sz w:val="20"/>
                <w:szCs w:val="20"/>
              </w:rPr>
              <w:t>23</w:t>
            </w:r>
            <w:r w:rsidRPr="00100EB8">
              <w:rPr>
                <w:rFonts w:ascii="Verdana" w:hAnsi="Verdana"/>
                <w:sz w:val="20"/>
                <w:szCs w:val="20"/>
              </w:rPr>
              <w:t>%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37454" w:rsidRPr="00100EB8" w:rsidTr="00637454">
        <w:trPr>
          <w:trHeight w:val="898"/>
        </w:trPr>
        <w:tc>
          <w:tcPr>
            <w:tcW w:w="3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7454" w:rsidRPr="00100EB8" w:rsidRDefault="006B3958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 </w:t>
            </w:r>
            <w:r w:rsidR="00637454" w:rsidRPr="00100EB8">
              <w:rPr>
                <w:rFonts w:ascii="Verdana" w:hAnsi="Verdana"/>
                <w:sz w:val="20"/>
                <w:szCs w:val="20"/>
              </w:rPr>
              <w:t>brutto</w:t>
            </w:r>
          </w:p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100EB8">
        <w:rPr>
          <w:rFonts w:ascii="Verdana" w:hAnsi="Verdana"/>
          <w:bCs/>
          <w:sz w:val="20"/>
          <w:szCs w:val="20"/>
        </w:rPr>
        <w:t xml:space="preserve">Dnia </w:t>
      </w:r>
      <w:r w:rsidRPr="00100EB8">
        <w:rPr>
          <w:rFonts w:ascii="Verdana" w:hAnsi="Verdana"/>
          <w:b/>
          <w:bCs/>
          <w:sz w:val="20"/>
          <w:szCs w:val="20"/>
        </w:rPr>
        <w:t>……………………….</w:t>
      </w: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248" w:firstLine="708"/>
        <w:rPr>
          <w:rFonts w:ascii="Verdana" w:hAnsi="Verdana"/>
          <w:sz w:val="20"/>
          <w:szCs w:val="20"/>
        </w:rPr>
      </w:pPr>
      <w:r w:rsidRPr="00100EB8">
        <w:rPr>
          <w:rFonts w:ascii="Verdana" w:hAnsi="Verdana"/>
          <w:sz w:val="20"/>
          <w:szCs w:val="20"/>
        </w:rPr>
        <w:t>…………………………………………………………………</w:t>
      </w:r>
    </w:p>
    <w:p w:rsidR="00637454" w:rsidRPr="001D488F" w:rsidRDefault="00637454" w:rsidP="00637454">
      <w:pPr>
        <w:jc w:val="center"/>
        <w:rPr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                                                         </w:t>
      </w:r>
      <w:r w:rsidRPr="001D488F">
        <w:rPr>
          <w:rFonts w:ascii="Verdana" w:hAnsi="Verdana"/>
          <w:i/>
          <w:sz w:val="20"/>
          <w:szCs w:val="20"/>
        </w:rPr>
        <w:t>(podpis Wykonawcy/Pełnomocnika)</w:t>
      </w:r>
    </w:p>
    <w:p w:rsidR="00637454" w:rsidRDefault="00637454" w:rsidP="00637454">
      <w:pPr>
        <w:jc w:val="center"/>
        <w:rPr>
          <w:sz w:val="20"/>
          <w:szCs w:val="20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8652C" w:rsidRDefault="00E8652C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37022" w:rsidRDefault="00337022" w:rsidP="00D80E73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sectPr w:rsidR="00337022" w:rsidSect="008237B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9E5" w:rsidRDefault="00F229E5" w:rsidP="001341E3">
      <w:r>
        <w:separator/>
      </w:r>
    </w:p>
  </w:endnote>
  <w:endnote w:type="continuationSeparator" w:id="0">
    <w:p w:rsidR="00F229E5" w:rsidRDefault="00F229E5" w:rsidP="0013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9E5" w:rsidRDefault="00F229E5" w:rsidP="001341E3">
      <w:r>
        <w:separator/>
      </w:r>
    </w:p>
  </w:footnote>
  <w:footnote w:type="continuationSeparator" w:id="0">
    <w:p w:rsidR="00F229E5" w:rsidRDefault="00F229E5" w:rsidP="00134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677" w:rsidRDefault="00144677" w:rsidP="00B6008E">
    <w:pPr>
      <w:pStyle w:val="Nagwek"/>
      <w:jc w:val="center"/>
      <w:rPr>
        <w:rFonts w:ascii="Verdana" w:hAnsi="Verdana"/>
        <w:b/>
        <w:sz w:val="20"/>
      </w:rPr>
    </w:pPr>
  </w:p>
  <w:p w:rsidR="00144677" w:rsidRDefault="00272572" w:rsidP="00B6008E">
    <w:pPr>
      <w:pStyle w:val="Nagwek"/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 xml:space="preserve">FORMULARZ </w:t>
    </w:r>
    <w:r w:rsidR="008D1424">
      <w:rPr>
        <w:rFonts w:ascii="Verdana" w:hAnsi="Verdana"/>
        <w:b/>
        <w:sz w:val="20"/>
      </w:rPr>
      <w:t>CENOWY</w:t>
    </w:r>
  </w:p>
  <w:p w:rsidR="00272572" w:rsidRDefault="00272572" w:rsidP="00272572">
    <w:pPr>
      <w:pStyle w:val="Nagwek"/>
      <w:rPr>
        <w:rFonts w:ascii="Verdana" w:hAnsi="Verdana"/>
        <w:b/>
        <w:sz w:val="20"/>
      </w:rPr>
    </w:pPr>
  </w:p>
  <w:p w:rsidR="00144677" w:rsidRDefault="00694F2F" w:rsidP="00694F2F">
    <w:pPr>
      <w:pStyle w:val="Nagwek"/>
      <w:jc w:val="both"/>
      <w:rPr>
        <w:rFonts w:ascii="Verdana" w:hAnsi="Verdana"/>
        <w:b/>
        <w:sz w:val="20"/>
      </w:rPr>
    </w:pPr>
    <w:r>
      <w:rPr>
        <w:rFonts w:ascii="Verdana" w:hAnsi="Verdana"/>
        <w:b/>
        <w:bCs/>
        <w:sz w:val="20"/>
      </w:rPr>
      <w:t>D</w:t>
    </w:r>
    <w:r w:rsidR="00A41B58">
      <w:rPr>
        <w:rFonts w:ascii="Verdana" w:hAnsi="Verdana"/>
        <w:b/>
        <w:bCs/>
        <w:sz w:val="20"/>
      </w:rPr>
      <w:t>ostawy</w:t>
    </w:r>
    <w:r w:rsidRPr="00694F2F">
      <w:rPr>
        <w:rFonts w:ascii="Verdana" w:hAnsi="Verdana"/>
        <w:b/>
        <w:bCs/>
        <w:sz w:val="20"/>
      </w:rPr>
      <w:t xml:space="preserve"> gazu propan do celów grzewczych do Rejonu </w:t>
    </w:r>
    <w:r w:rsidR="00A15565">
      <w:rPr>
        <w:rFonts w:ascii="Verdana" w:hAnsi="Verdana"/>
        <w:b/>
        <w:bCs/>
        <w:sz w:val="20"/>
      </w:rPr>
      <w:t xml:space="preserve">Autostradowego </w:t>
    </w:r>
    <w:r w:rsidR="000E5B22">
      <w:rPr>
        <w:rFonts w:ascii="Verdana" w:hAnsi="Verdana"/>
        <w:b/>
        <w:bCs/>
        <w:sz w:val="20"/>
      </w:rPr>
      <w:t xml:space="preserve">                             </w:t>
    </w:r>
    <w:r w:rsidRPr="00694F2F">
      <w:rPr>
        <w:rFonts w:ascii="Verdana" w:hAnsi="Verdana"/>
        <w:b/>
        <w:bCs/>
        <w:sz w:val="20"/>
      </w:rPr>
      <w:t xml:space="preserve">w </w:t>
    </w:r>
    <w:r w:rsidR="00A15565">
      <w:rPr>
        <w:rFonts w:ascii="Verdana" w:hAnsi="Verdana"/>
        <w:b/>
        <w:bCs/>
        <w:sz w:val="20"/>
      </w:rPr>
      <w:t>Łowiczu</w:t>
    </w:r>
    <w:r w:rsidRPr="00694F2F">
      <w:rPr>
        <w:rFonts w:ascii="Verdana" w:hAnsi="Verdana"/>
        <w:b/>
        <w:bCs/>
        <w:sz w:val="20"/>
      </w:rPr>
      <w:t xml:space="preserve">, </w:t>
    </w:r>
    <w:r w:rsidR="00A15565">
      <w:rPr>
        <w:rFonts w:ascii="Verdana" w:hAnsi="Verdana"/>
        <w:b/>
        <w:bCs/>
        <w:sz w:val="20"/>
      </w:rPr>
      <w:t>Dzierzgów 114; 99-416 Nieborów</w:t>
    </w:r>
    <w:r w:rsidRPr="00694F2F">
      <w:rPr>
        <w:rFonts w:ascii="Verdana" w:hAnsi="Verdana"/>
        <w:b/>
        <w:bCs/>
        <w:sz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B8"/>
    <w:rsid w:val="00036B82"/>
    <w:rsid w:val="00057DBE"/>
    <w:rsid w:val="00066C9D"/>
    <w:rsid w:val="000774DA"/>
    <w:rsid w:val="000A46C7"/>
    <w:rsid w:val="000B0367"/>
    <w:rsid w:val="000B1D42"/>
    <w:rsid w:val="000E2ACF"/>
    <w:rsid w:val="000E5779"/>
    <w:rsid w:val="000E5B22"/>
    <w:rsid w:val="000E7716"/>
    <w:rsid w:val="000F588B"/>
    <w:rsid w:val="000F690F"/>
    <w:rsid w:val="00100EB8"/>
    <w:rsid w:val="00115E58"/>
    <w:rsid w:val="0011796D"/>
    <w:rsid w:val="00120A51"/>
    <w:rsid w:val="001341E3"/>
    <w:rsid w:val="001443D1"/>
    <w:rsid w:val="00144677"/>
    <w:rsid w:val="00145B1F"/>
    <w:rsid w:val="00147B22"/>
    <w:rsid w:val="001605A4"/>
    <w:rsid w:val="00194CBF"/>
    <w:rsid w:val="001B46D0"/>
    <w:rsid w:val="001D488F"/>
    <w:rsid w:val="001D6388"/>
    <w:rsid w:val="00204F55"/>
    <w:rsid w:val="0021551C"/>
    <w:rsid w:val="002168D0"/>
    <w:rsid w:val="00234D95"/>
    <w:rsid w:val="00272572"/>
    <w:rsid w:val="002C44EF"/>
    <w:rsid w:val="002C5B80"/>
    <w:rsid w:val="002E164B"/>
    <w:rsid w:val="002E4354"/>
    <w:rsid w:val="002E7A69"/>
    <w:rsid w:val="003266A4"/>
    <w:rsid w:val="00337022"/>
    <w:rsid w:val="00355F43"/>
    <w:rsid w:val="00357D1E"/>
    <w:rsid w:val="00381C2F"/>
    <w:rsid w:val="003A6E3A"/>
    <w:rsid w:val="003C0FF5"/>
    <w:rsid w:val="003C2FD7"/>
    <w:rsid w:val="003C3546"/>
    <w:rsid w:val="003C4303"/>
    <w:rsid w:val="003C71E3"/>
    <w:rsid w:val="003D0F53"/>
    <w:rsid w:val="003F2664"/>
    <w:rsid w:val="0042283E"/>
    <w:rsid w:val="004319BD"/>
    <w:rsid w:val="00434690"/>
    <w:rsid w:val="00444176"/>
    <w:rsid w:val="0047439D"/>
    <w:rsid w:val="00480BBD"/>
    <w:rsid w:val="00491B2C"/>
    <w:rsid w:val="004958D1"/>
    <w:rsid w:val="0049699C"/>
    <w:rsid w:val="004A3511"/>
    <w:rsid w:val="004C690A"/>
    <w:rsid w:val="004E4C99"/>
    <w:rsid w:val="004F16F4"/>
    <w:rsid w:val="005034D5"/>
    <w:rsid w:val="00527B29"/>
    <w:rsid w:val="00537673"/>
    <w:rsid w:val="00561F68"/>
    <w:rsid w:val="0058143E"/>
    <w:rsid w:val="005831A2"/>
    <w:rsid w:val="005875B0"/>
    <w:rsid w:val="005A2FAE"/>
    <w:rsid w:val="005A442B"/>
    <w:rsid w:val="005C3199"/>
    <w:rsid w:val="005D2B28"/>
    <w:rsid w:val="005E7F73"/>
    <w:rsid w:val="00612F84"/>
    <w:rsid w:val="006159A6"/>
    <w:rsid w:val="0062055C"/>
    <w:rsid w:val="0062760A"/>
    <w:rsid w:val="0063419B"/>
    <w:rsid w:val="00637454"/>
    <w:rsid w:val="00637ED9"/>
    <w:rsid w:val="006452B5"/>
    <w:rsid w:val="006561FF"/>
    <w:rsid w:val="00694F2F"/>
    <w:rsid w:val="006A1DCE"/>
    <w:rsid w:val="006A2EAF"/>
    <w:rsid w:val="006B3958"/>
    <w:rsid w:val="006D55C6"/>
    <w:rsid w:val="006F0734"/>
    <w:rsid w:val="006F4835"/>
    <w:rsid w:val="0071234F"/>
    <w:rsid w:val="00721898"/>
    <w:rsid w:val="007329B1"/>
    <w:rsid w:val="0073316A"/>
    <w:rsid w:val="00761DAF"/>
    <w:rsid w:val="00771278"/>
    <w:rsid w:val="007760B8"/>
    <w:rsid w:val="00780FD3"/>
    <w:rsid w:val="007849B0"/>
    <w:rsid w:val="00784E70"/>
    <w:rsid w:val="007A1D83"/>
    <w:rsid w:val="007C0FF0"/>
    <w:rsid w:val="007C683B"/>
    <w:rsid w:val="007C7531"/>
    <w:rsid w:val="007C7C33"/>
    <w:rsid w:val="007E01A9"/>
    <w:rsid w:val="007E1BF1"/>
    <w:rsid w:val="007E62CF"/>
    <w:rsid w:val="007F4C20"/>
    <w:rsid w:val="00803F0C"/>
    <w:rsid w:val="008050C7"/>
    <w:rsid w:val="008237B8"/>
    <w:rsid w:val="00837320"/>
    <w:rsid w:val="00837AAC"/>
    <w:rsid w:val="008504DD"/>
    <w:rsid w:val="008829DC"/>
    <w:rsid w:val="008B6546"/>
    <w:rsid w:val="008D1424"/>
    <w:rsid w:val="008D1604"/>
    <w:rsid w:val="008E1E16"/>
    <w:rsid w:val="008F73DE"/>
    <w:rsid w:val="00911007"/>
    <w:rsid w:val="0091728A"/>
    <w:rsid w:val="0092062A"/>
    <w:rsid w:val="00921CA1"/>
    <w:rsid w:val="00982048"/>
    <w:rsid w:val="009B6EA5"/>
    <w:rsid w:val="009C70D9"/>
    <w:rsid w:val="009D3CDD"/>
    <w:rsid w:val="009D68FC"/>
    <w:rsid w:val="009F44EA"/>
    <w:rsid w:val="00A15565"/>
    <w:rsid w:val="00A2343B"/>
    <w:rsid w:val="00A23D20"/>
    <w:rsid w:val="00A25E1B"/>
    <w:rsid w:val="00A27D1E"/>
    <w:rsid w:val="00A3103E"/>
    <w:rsid w:val="00A31587"/>
    <w:rsid w:val="00A33CD7"/>
    <w:rsid w:val="00A355AB"/>
    <w:rsid w:val="00A41B58"/>
    <w:rsid w:val="00A42609"/>
    <w:rsid w:val="00A47CC2"/>
    <w:rsid w:val="00A570DC"/>
    <w:rsid w:val="00A63071"/>
    <w:rsid w:val="00A968ED"/>
    <w:rsid w:val="00AB7D1E"/>
    <w:rsid w:val="00AD4E7B"/>
    <w:rsid w:val="00AE7414"/>
    <w:rsid w:val="00AF1A30"/>
    <w:rsid w:val="00AF7B14"/>
    <w:rsid w:val="00B00C1C"/>
    <w:rsid w:val="00B17AD5"/>
    <w:rsid w:val="00B311D7"/>
    <w:rsid w:val="00B6008E"/>
    <w:rsid w:val="00B63554"/>
    <w:rsid w:val="00B7545F"/>
    <w:rsid w:val="00B757FC"/>
    <w:rsid w:val="00B84BB6"/>
    <w:rsid w:val="00B85CA9"/>
    <w:rsid w:val="00BB15FA"/>
    <w:rsid w:val="00BB4421"/>
    <w:rsid w:val="00BE51F4"/>
    <w:rsid w:val="00C15011"/>
    <w:rsid w:val="00C2179A"/>
    <w:rsid w:val="00C506F1"/>
    <w:rsid w:val="00C758D4"/>
    <w:rsid w:val="00C9324F"/>
    <w:rsid w:val="00C93FA0"/>
    <w:rsid w:val="00CB4082"/>
    <w:rsid w:val="00CD62DF"/>
    <w:rsid w:val="00CE4801"/>
    <w:rsid w:val="00CF6629"/>
    <w:rsid w:val="00D1424E"/>
    <w:rsid w:val="00D30BA9"/>
    <w:rsid w:val="00D55A2E"/>
    <w:rsid w:val="00D64C5A"/>
    <w:rsid w:val="00D72644"/>
    <w:rsid w:val="00D74222"/>
    <w:rsid w:val="00D80E73"/>
    <w:rsid w:val="00DA4A4A"/>
    <w:rsid w:val="00DB107D"/>
    <w:rsid w:val="00DB36E8"/>
    <w:rsid w:val="00DD39C3"/>
    <w:rsid w:val="00E01667"/>
    <w:rsid w:val="00E21E47"/>
    <w:rsid w:val="00E33A07"/>
    <w:rsid w:val="00E34134"/>
    <w:rsid w:val="00E37E5D"/>
    <w:rsid w:val="00E412AE"/>
    <w:rsid w:val="00E702AC"/>
    <w:rsid w:val="00E8652C"/>
    <w:rsid w:val="00E96361"/>
    <w:rsid w:val="00E97937"/>
    <w:rsid w:val="00EA13ED"/>
    <w:rsid w:val="00EB0260"/>
    <w:rsid w:val="00ED2DE3"/>
    <w:rsid w:val="00EE1327"/>
    <w:rsid w:val="00EF490E"/>
    <w:rsid w:val="00F075B2"/>
    <w:rsid w:val="00F229E5"/>
    <w:rsid w:val="00F236F4"/>
    <w:rsid w:val="00F62310"/>
    <w:rsid w:val="00F91A10"/>
    <w:rsid w:val="00F97C2E"/>
    <w:rsid w:val="00FB3A88"/>
    <w:rsid w:val="00FB4B1A"/>
    <w:rsid w:val="00FC1480"/>
    <w:rsid w:val="00FD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B8D1B-08E2-43E7-B5FA-C89785E7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EB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100EB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00EB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00EB8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C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C1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1E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1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Wojda Anna</cp:lastModifiedBy>
  <cp:revision>2</cp:revision>
  <cp:lastPrinted>2021-09-28T12:49:00Z</cp:lastPrinted>
  <dcterms:created xsi:type="dcterms:W3CDTF">2025-06-17T12:28:00Z</dcterms:created>
  <dcterms:modified xsi:type="dcterms:W3CDTF">2025-06-17T12:28:00Z</dcterms:modified>
</cp:coreProperties>
</file>